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C39ADE4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E34CFD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E34CFD">
              <w:rPr>
                <w:rFonts w:ascii="Tw Cen MT" w:hAnsi="Tw Cen MT"/>
                <w:b/>
                <w:sz w:val="28"/>
                <w:szCs w:val="28"/>
              </w:rPr>
              <w:t>EC</w:t>
            </w:r>
            <w:r w:rsidR="002E4A93">
              <w:rPr>
                <w:rFonts w:ascii="Tw Cen MT" w:hAnsi="Tw Cen MT"/>
                <w:b/>
                <w:sz w:val="28"/>
                <w:szCs w:val="28"/>
              </w:rPr>
              <w:t>2</w:t>
            </w:r>
            <w:r w:rsidR="00342EF4">
              <w:rPr>
                <w:rFonts w:ascii="Tw Cen MT" w:hAnsi="Tw Cen MT"/>
                <w:b/>
                <w:sz w:val="28"/>
                <w:szCs w:val="28"/>
              </w:rPr>
              <w:t>0</w:t>
            </w:r>
            <w:r w:rsidR="00E34CFD">
              <w:rPr>
                <w:rFonts w:ascii="Tw Cen MT" w:hAnsi="Tw Cen MT"/>
                <w:b/>
                <w:sz w:val="28"/>
                <w:szCs w:val="28"/>
              </w:rPr>
              <w:t>8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6944533C" w:rsidR="00F71A3D" w:rsidRDefault="0002175E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COMPUTER ORGANIZATION AND DESIGN</w:t>
      </w:r>
    </w:p>
    <w:p w14:paraId="772AFEF7" w14:textId="790D6B5A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342EF4">
        <w:rPr>
          <w:rFonts w:ascii="Tw Cen MT" w:hAnsi="Tw Cen MT"/>
          <w:sz w:val="26"/>
          <w:szCs w:val="26"/>
        </w:rPr>
        <w:t>ECE</w:t>
      </w:r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8991582" w14:textId="77777777" w:rsidR="00685206" w:rsidRDefault="00685206" w:rsidP="00A4284C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5X2=10M</w:t>
      </w:r>
    </w:p>
    <w:p w14:paraId="6FE8D113" w14:textId="77777777" w:rsidR="00A4284C" w:rsidRDefault="00A4284C" w:rsidP="00A4284C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tbl>
      <w:tblPr>
        <w:tblStyle w:val="TableGrid"/>
        <w:tblW w:w="1062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98"/>
        <w:gridCol w:w="567"/>
        <w:gridCol w:w="798"/>
        <w:gridCol w:w="761"/>
      </w:tblGrid>
      <w:tr w:rsidR="00B56D4F" w:rsidRPr="000C7697" w14:paraId="5493C92B" w14:textId="77777777" w:rsidTr="00A4284C">
        <w:tc>
          <w:tcPr>
            <w:tcW w:w="902" w:type="dxa"/>
          </w:tcPr>
          <w:p w14:paraId="7E127DB1" w14:textId="77777777" w:rsidR="00B56D4F" w:rsidRPr="000C7697" w:rsidRDefault="00B56D4F" w:rsidP="00B56D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598" w:type="dxa"/>
          </w:tcPr>
          <w:p w14:paraId="266CF01B" w14:textId="77777777" w:rsidR="00B56D4F" w:rsidRPr="000C7697" w:rsidRDefault="00B56D4F" w:rsidP="006A3B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Write short notes of I/O devices.</w:t>
            </w:r>
          </w:p>
        </w:tc>
        <w:tc>
          <w:tcPr>
            <w:tcW w:w="567" w:type="dxa"/>
          </w:tcPr>
          <w:p w14:paraId="3C43F893" w14:textId="77777777" w:rsidR="00B56D4F" w:rsidRPr="000C7697" w:rsidRDefault="00B56D4F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8" w:type="dxa"/>
          </w:tcPr>
          <w:p w14:paraId="16A40528" w14:textId="10D2A5B6" w:rsidR="00B56D4F" w:rsidRPr="000C7697" w:rsidRDefault="00685206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56D4F" w:rsidRPr="000C76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1" w:type="dxa"/>
          </w:tcPr>
          <w:p w14:paraId="2D669CA2" w14:textId="0EFB04B3" w:rsidR="00B56D4F" w:rsidRPr="000C7697" w:rsidRDefault="00045321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4C1A3E">
              <w:rPr>
                <w:rFonts w:ascii="Times New Roman" w:hAnsi="Times New Roman" w:cs="Times New Roman"/>
              </w:rPr>
              <w:t>1</w:t>
            </w:r>
          </w:p>
        </w:tc>
      </w:tr>
      <w:tr w:rsidR="00B56D4F" w:rsidRPr="000C7697" w14:paraId="4FDCB77C" w14:textId="77777777" w:rsidTr="00A4284C">
        <w:tc>
          <w:tcPr>
            <w:tcW w:w="902" w:type="dxa"/>
          </w:tcPr>
          <w:p w14:paraId="44995A0D" w14:textId="77777777" w:rsidR="00B56D4F" w:rsidRPr="000C7697" w:rsidRDefault="00B56D4F" w:rsidP="00B56D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598" w:type="dxa"/>
          </w:tcPr>
          <w:p w14:paraId="4A207FFC" w14:textId="77777777" w:rsidR="00B56D4F" w:rsidRPr="000C7697" w:rsidRDefault="00B56D4F" w:rsidP="006A3B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 xml:space="preserve">Find the decimal value of the below binary number in IEEE Standard 754 single precision format. </w:t>
            </w:r>
          </w:p>
          <w:p w14:paraId="5BDAC987" w14:textId="5A027203" w:rsidR="00B56D4F" w:rsidRPr="004C1A3E" w:rsidRDefault="00B56D4F" w:rsidP="006A3B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 xml:space="preserve">Binary number </w:t>
            </w:r>
            <w:r w:rsidR="002F63DB">
              <w:rPr>
                <w:rFonts w:ascii="Times New Roman" w:hAnsi="Times New Roman" w:cs="Times New Roman"/>
              </w:rPr>
              <w:t xml:space="preserve">: </w:t>
            </w:r>
            <w:r w:rsidRPr="000C7697">
              <w:rPr>
                <w:rFonts w:ascii="Times New Roman" w:hAnsi="Times New Roman" w:cs="Times New Roman"/>
              </w:rPr>
              <w:t>(00111110001000000000000000000000)</w:t>
            </w:r>
            <w:r w:rsidRPr="004C1A3E">
              <w:rPr>
                <w:rFonts w:ascii="Times New Roman" w:hAnsi="Times New Roman" w:cs="Times New Roman"/>
                <w:vertAlign w:val="subscript"/>
              </w:rPr>
              <w:t>2</w:t>
            </w:r>
            <w:r w:rsidR="004C1A3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14:paraId="737217DB" w14:textId="77777777" w:rsidR="00B56D4F" w:rsidRPr="000C7697" w:rsidRDefault="00B56D4F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8" w:type="dxa"/>
          </w:tcPr>
          <w:p w14:paraId="7B0A2843" w14:textId="3AEDA53D" w:rsidR="00B56D4F" w:rsidRPr="000C7697" w:rsidRDefault="00685206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56D4F" w:rsidRPr="000C76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1" w:type="dxa"/>
          </w:tcPr>
          <w:p w14:paraId="4FB78E58" w14:textId="6343EBA2" w:rsidR="00B56D4F" w:rsidRPr="000C7697" w:rsidRDefault="00045321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BL-3</w:t>
            </w:r>
          </w:p>
        </w:tc>
      </w:tr>
      <w:tr w:rsidR="00B56D4F" w:rsidRPr="000C7697" w14:paraId="225F0445" w14:textId="77777777" w:rsidTr="00A4284C">
        <w:tc>
          <w:tcPr>
            <w:tcW w:w="902" w:type="dxa"/>
          </w:tcPr>
          <w:p w14:paraId="6177F101" w14:textId="77777777" w:rsidR="00B56D4F" w:rsidRPr="000C7697" w:rsidRDefault="00B56D4F" w:rsidP="00B56D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598" w:type="dxa"/>
          </w:tcPr>
          <w:p w14:paraId="51658EDA" w14:textId="77777777" w:rsidR="00B56D4F" w:rsidRPr="000C7697" w:rsidRDefault="00B56D4F" w:rsidP="006A3B0F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Distinguish between hardwired and Microprogrammed control units.</w:t>
            </w:r>
          </w:p>
        </w:tc>
        <w:tc>
          <w:tcPr>
            <w:tcW w:w="567" w:type="dxa"/>
          </w:tcPr>
          <w:p w14:paraId="402612B8" w14:textId="77777777" w:rsidR="00B56D4F" w:rsidRPr="000C7697" w:rsidRDefault="00B56D4F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8" w:type="dxa"/>
          </w:tcPr>
          <w:p w14:paraId="0FA8E84D" w14:textId="49E8DF1D" w:rsidR="00B56D4F" w:rsidRPr="000C7697" w:rsidRDefault="00685206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56D4F" w:rsidRPr="000C76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1" w:type="dxa"/>
          </w:tcPr>
          <w:p w14:paraId="5DE48213" w14:textId="1B33CFC8" w:rsidR="00B56D4F" w:rsidRPr="000C7697" w:rsidRDefault="00045321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BL-3</w:t>
            </w:r>
          </w:p>
        </w:tc>
      </w:tr>
      <w:tr w:rsidR="00B56D4F" w:rsidRPr="000C7697" w14:paraId="07540384" w14:textId="77777777" w:rsidTr="00A4284C">
        <w:tc>
          <w:tcPr>
            <w:tcW w:w="902" w:type="dxa"/>
          </w:tcPr>
          <w:p w14:paraId="32339E17" w14:textId="77777777" w:rsidR="00B56D4F" w:rsidRPr="000C7697" w:rsidRDefault="00B56D4F" w:rsidP="00B56D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598" w:type="dxa"/>
          </w:tcPr>
          <w:p w14:paraId="014495BA" w14:textId="598811AF" w:rsidR="00B56D4F" w:rsidRPr="000C7697" w:rsidRDefault="00B56D4F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 xml:space="preserve">Explain the Write through and </w:t>
            </w:r>
            <w:r w:rsidR="00A4284C" w:rsidRPr="000C7697">
              <w:rPr>
                <w:rFonts w:ascii="Times New Roman" w:hAnsi="Times New Roman" w:cs="Times New Roman"/>
              </w:rPr>
              <w:t>write</w:t>
            </w:r>
            <w:r w:rsidRPr="000C7697">
              <w:rPr>
                <w:rFonts w:ascii="Times New Roman" w:hAnsi="Times New Roman" w:cs="Times New Roman"/>
              </w:rPr>
              <w:t xml:space="preserve"> back policies.</w:t>
            </w:r>
          </w:p>
        </w:tc>
        <w:tc>
          <w:tcPr>
            <w:tcW w:w="567" w:type="dxa"/>
          </w:tcPr>
          <w:p w14:paraId="3F30AAFB" w14:textId="77777777" w:rsidR="00B56D4F" w:rsidRPr="000C7697" w:rsidRDefault="00B56D4F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8" w:type="dxa"/>
          </w:tcPr>
          <w:p w14:paraId="491C31AE" w14:textId="05C44018" w:rsidR="00B56D4F" w:rsidRPr="000C7697" w:rsidRDefault="00685206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56D4F" w:rsidRPr="000C76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1" w:type="dxa"/>
          </w:tcPr>
          <w:p w14:paraId="59AAC4FD" w14:textId="1740D64F" w:rsidR="00B56D4F" w:rsidRPr="000C7697" w:rsidRDefault="00045321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BL-2</w:t>
            </w:r>
          </w:p>
        </w:tc>
      </w:tr>
      <w:tr w:rsidR="00B56D4F" w:rsidRPr="000C7697" w14:paraId="4ECC123F" w14:textId="77777777" w:rsidTr="00A4284C">
        <w:tc>
          <w:tcPr>
            <w:tcW w:w="902" w:type="dxa"/>
          </w:tcPr>
          <w:p w14:paraId="3D179E1E" w14:textId="77777777" w:rsidR="00B56D4F" w:rsidRPr="000C7697" w:rsidRDefault="00B56D4F" w:rsidP="00B56D4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598" w:type="dxa"/>
          </w:tcPr>
          <w:p w14:paraId="4E19C375" w14:textId="77777777" w:rsidR="00B56D4F" w:rsidRPr="000C7697" w:rsidRDefault="00B56D4F" w:rsidP="006A3B0F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List the various Pipeline hazards.</w:t>
            </w:r>
          </w:p>
        </w:tc>
        <w:tc>
          <w:tcPr>
            <w:tcW w:w="567" w:type="dxa"/>
          </w:tcPr>
          <w:p w14:paraId="4D6C422F" w14:textId="77777777" w:rsidR="00B56D4F" w:rsidRPr="000C7697" w:rsidRDefault="00B56D4F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8" w:type="dxa"/>
          </w:tcPr>
          <w:p w14:paraId="4D33E761" w14:textId="54DB830D" w:rsidR="00B56D4F" w:rsidRPr="000C7697" w:rsidRDefault="00685206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56D4F" w:rsidRPr="000C76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1" w:type="dxa"/>
          </w:tcPr>
          <w:p w14:paraId="5B405A11" w14:textId="1200AF5C" w:rsidR="00B56D4F" w:rsidRPr="000C7697" w:rsidRDefault="00045321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BL-2</w:t>
            </w:r>
          </w:p>
        </w:tc>
      </w:tr>
    </w:tbl>
    <w:p w14:paraId="784FF511" w14:textId="77777777" w:rsidR="00A4284C" w:rsidRDefault="00A4284C" w:rsidP="00FA54FF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u w:val="single"/>
          <w:lang w:eastAsia="en-IN"/>
        </w:rPr>
      </w:pPr>
    </w:p>
    <w:p w14:paraId="066F055E" w14:textId="51A9C0A2" w:rsidR="00685206" w:rsidRDefault="00685206" w:rsidP="00FA54FF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sz w:val="24"/>
          <w:lang w:eastAsia="en-IN"/>
        </w:rPr>
        <w:t xml:space="preserve">                 </w:t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lang w:eastAsia="en-IN"/>
        </w:rPr>
        <w:tab/>
        <w:t xml:space="preserve"> 5X10=50M</w:t>
      </w:r>
    </w:p>
    <w:tbl>
      <w:tblPr>
        <w:tblStyle w:val="TableGrid"/>
        <w:tblW w:w="1069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"/>
        <w:gridCol w:w="7798"/>
        <w:gridCol w:w="632"/>
        <w:gridCol w:w="796"/>
        <w:gridCol w:w="758"/>
        <w:gridCol w:w="10"/>
      </w:tblGrid>
      <w:tr w:rsidR="00B56D4F" w:rsidRPr="000C7697" w14:paraId="7F643E39" w14:textId="77777777" w:rsidTr="00A4284C">
        <w:tc>
          <w:tcPr>
            <w:tcW w:w="10696" w:type="dxa"/>
            <w:gridSpan w:val="6"/>
          </w:tcPr>
          <w:p w14:paraId="5E633E86" w14:textId="77777777" w:rsidR="00B56D4F" w:rsidRPr="000C7697" w:rsidRDefault="00B56D4F" w:rsidP="006A3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0628A66" w14:textId="347494D4" w:rsidR="00B56D4F" w:rsidRPr="000C7697" w:rsidRDefault="00B56D4F" w:rsidP="006A3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7697">
              <w:rPr>
                <w:rFonts w:ascii="Times New Roman" w:hAnsi="Times New Roman" w:cs="Times New Roman"/>
                <w:b/>
                <w:bCs/>
              </w:rPr>
              <w:t>UNIT-</w:t>
            </w:r>
            <w:r w:rsidR="00A4284C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B56D4F" w:rsidRPr="000C7697" w14:paraId="17FADC3C" w14:textId="77777777" w:rsidTr="00A4284C">
        <w:trPr>
          <w:gridAfter w:val="1"/>
          <w:wAfter w:w="10" w:type="dxa"/>
        </w:trPr>
        <w:tc>
          <w:tcPr>
            <w:tcW w:w="702" w:type="dxa"/>
          </w:tcPr>
          <w:p w14:paraId="43B40260" w14:textId="681853A4" w:rsidR="00B56D4F" w:rsidRPr="000C7697" w:rsidRDefault="00B56D4F" w:rsidP="006A3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1</w:t>
            </w:r>
            <w:r w:rsidR="006852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798" w:type="dxa"/>
          </w:tcPr>
          <w:p w14:paraId="6BCBE57A" w14:textId="75D443CB" w:rsidR="00B56D4F" w:rsidRPr="00FA54FF" w:rsidRDefault="00FA54FF" w:rsidP="00FA54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B56D4F" w:rsidRPr="00FA54FF">
              <w:rPr>
                <w:rFonts w:ascii="Times New Roman" w:hAnsi="Times New Roman" w:cs="Times New Roman"/>
              </w:rPr>
              <w:t>Briefly discuss about the various functional blocks of a computer.</w:t>
            </w:r>
          </w:p>
        </w:tc>
        <w:tc>
          <w:tcPr>
            <w:tcW w:w="632" w:type="dxa"/>
          </w:tcPr>
          <w:p w14:paraId="082F79E7" w14:textId="77777777" w:rsidR="00B56D4F" w:rsidRPr="000C7697" w:rsidRDefault="00B56D4F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4M</w:t>
            </w:r>
          </w:p>
        </w:tc>
        <w:tc>
          <w:tcPr>
            <w:tcW w:w="796" w:type="dxa"/>
          </w:tcPr>
          <w:p w14:paraId="20643AB5" w14:textId="043F7B9E" w:rsidR="00B56D4F" w:rsidRPr="000C7697" w:rsidRDefault="00685206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56D4F" w:rsidRPr="000C76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8" w:type="dxa"/>
          </w:tcPr>
          <w:p w14:paraId="402CF68A" w14:textId="664C503D" w:rsidR="00B56D4F" w:rsidRPr="000C7697" w:rsidRDefault="00045321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</w:t>
            </w:r>
            <w:r w:rsidR="004C1A3E">
              <w:rPr>
                <w:rFonts w:ascii="Times New Roman" w:hAnsi="Times New Roman" w:cs="Times New Roman"/>
              </w:rPr>
              <w:t>2</w:t>
            </w:r>
          </w:p>
        </w:tc>
      </w:tr>
      <w:tr w:rsidR="00B56D4F" w:rsidRPr="000C7697" w14:paraId="4401397C" w14:textId="77777777" w:rsidTr="00A4284C">
        <w:trPr>
          <w:gridAfter w:val="1"/>
          <w:wAfter w:w="10" w:type="dxa"/>
          <w:trHeight w:val="257"/>
        </w:trPr>
        <w:tc>
          <w:tcPr>
            <w:tcW w:w="702" w:type="dxa"/>
          </w:tcPr>
          <w:p w14:paraId="0DDFA3F2" w14:textId="77777777" w:rsidR="00B56D4F" w:rsidRPr="000C7697" w:rsidRDefault="00B56D4F" w:rsidP="006A3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8" w:type="dxa"/>
          </w:tcPr>
          <w:p w14:paraId="57A12C97" w14:textId="0E541630" w:rsidR="00B56D4F" w:rsidRPr="00FA54FF" w:rsidRDefault="00FA54FF" w:rsidP="00FA54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B56D4F" w:rsidRPr="00FA54FF">
              <w:rPr>
                <w:rFonts w:ascii="Times New Roman" w:hAnsi="Times New Roman" w:cs="Times New Roman"/>
              </w:rPr>
              <w:t>List the various types of Basic Addressing Modes and illustrate with examples</w:t>
            </w:r>
            <w:r w:rsidR="004C1A3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2" w:type="dxa"/>
          </w:tcPr>
          <w:p w14:paraId="5D38871A" w14:textId="77777777" w:rsidR="00B56D4F" w:rsidRPr="000C7697" w:rsidRDefault="00B56D4F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796" w:type="dxa"/>
          </w:tcPr>
          <w:p w14:paraId="5CA3E003" w14:textId="12761379" w:rsidR="00B56D4F" w:rsidRPr="000C7697" w:rsidRDefault="00685206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56D4F" w:rsidRPr="000C76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8" w:type="dxa"/>
          </w:tcPr>
          <w:p w14:paraId="15D5BEB1" w14:textId="4F6E88C2" w:rsidR="00B56D4F" w:rsidRPr="000C7697" w:rsidRDefault="00045321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BL-2</w:t>
            </w:r>
          </w:p>
        </w:tc>
      </w:tr>
      <w:tr w:rsidR="00B56D4F" w:rsidRPr="000C7697" w14:paraId="7043CC4D" w14:textId="77777777" w:rsidTr="00A4284C">
        <w:tc>
          <w:tcPr>
            <w:tcW w:w="10696" w:type="dxa"/>
            <w:gridSpan w:val="6"/>
          </w:tcPr>
          <w:p w14:paraId="7E0711D3" w14:textId="77777777" w:rsidR="00B56D4F" w:rsidRPr="000C7697" w:rsidRDefault="00B56D4F" w:rsidP="006A3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7697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B56D4F" w:rsidRPr="000C7697" w14:paraId="27FA473F" w14:textId="77777777" w:rsidTr="00A4284C">
        <w:trPr>
          <w:gridAfter w:val="1"/>
          <w:wAfter w:w="10" w:type="dxa"/>
        </w:trPr>
        <w:tc>
          <w:tcPr>
            <w:tcW w:w="702" w:type="dxa"/>
          </w:tcPr>
          <w:p w14:paraId="7401A187" w14:textId="084D9CAA" w:rsidR="00B56D4F" w:rsidRPr="000C7697" w:rsidRDefault="00B56D4F" w:rsidP="006A3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2</w:t>
            </w:r>
            <w:r w:rsidR="006852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798" w:type="dxa"/>
          </w:tcPr>
          <w:p w14:paraId="7D9EA61C" w14:textId="23048D51" w:rsidR="00B56D4F" w:rsidRPr="00FA54FF" w:rsidRDefault="00FA54FF" w:rsidP="00FA54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B56D4F" w:rsidRPr="00FA54FF">
              <w:rPr>
                <w:rFonts w:ascii="Times New Roman" w:hAnsi="Times New Roman" w:cs="Times New Roman"/>
              </w:rPr>
              <w:t>Write about the Instruction set architecture of a CPU.</w:t>
            </w:r>
          </w:p>
          <w:p w14:paraId="4A5779EE" w14:textId="10E00C70" w:rsidR="00B56D4F" w:rsidRPr="00FA54FF" w:rsidRDefault="00FA54FF" w:rsidP="00FA54F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B56D4F" w:rsidRPr="00FA54FF">
              <w:rPr>
                <w:rFonts w:ascii="Times New Roman" w:hAnsi="Times New Roman" w:cs="Times New Roman"/>
              </w:rPr>
              <w:t>Illustrate the RTL interpretation of the following instructions of basic computer: SPA and ADD.</w:t>
            </w:r>
          </w:p>
        </w:tc>
        <w:tc>
          <w:tcPr>
            <w:tcW w:w="632" w:type="dxa"/>
          </w:tcPr>
          <w:p w14:paraId="18ED7FBF" w14:textId="77777777" w:rsidR="00B56D4F" w:rsidRPr="000C7697" w:rsidRDefault="00B56D4F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4M</w:t>
            </w:r>
          </w:p>
          <w:p w14:paraId="6A4A8585" w14:textId="77777777" w:rsidR="00B56D4F" w:rsidRPr="000C7697" w:rsidRDefault="00B56D4F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796" w:type="dxa"/>
          </w:tcPr>
          <w:p w14:paraId="22D194B6" w14:textId="77777777" w:rsidR="00B56D4F" w:rsidRDefault="00685206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56D4F" w:rsidRPr="000C7697">
              <w:rPr>
                <w:rFonts w:ascii="Times New Roman" w:hAnsi="Times New Roman" w:cs="Times New Roman"/>
              </w:rPr>
              <w:t>1</w:t>
            </w:r>
          </w:p>
          <w:p w14:paraId="47F135ED" w14:textId="65BDB2E3" w:rsidR="00685206" w:rsidRPr="000C7697" w:rsidRDefault="00685206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58" w:type="dxa"/>
          </w:tcPr>
          <w:p w14:paraId="0BAEB38C" w14:textId="1EF91A9F" w:rsidR="00B56D4F" w:rsidRPr="000C7697" w:rsidRDefault="00045321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BL-2</w:t>
            </w:r>
          </w:p>
          <w:p w14:paraId="482AAB4B" w14:textId="4AE355FB" w:rsidR="00B56D4F" w:rsidRPr="000C7697" w:rsidRDefault="00045321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BL-2</w:t>
            </w:r>
          </w:p>
        </w:tc>
      </w:tr>
      <w:tr w:rsidR="00B56D4F" w:rsidRPr="000C7697" w14:paraId="609DFB1C" w14:textId="77777777" w:rsidTr="00A4284C">
        <w:tc>
          <w:tcPr>
            <w:tcW w:w="10696" w:type="dxa"/>
            <w:gridSpan w:val="6"/>
          </w:tcPr>
          <w:p w14:paraId="478BFE0C" w14:textId="77777777" w:rsidR="00B56D4F" w:rsidRPr="000C7697" w:rsidRDefault="00B56D4F" w:rsidP="006A3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7697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B56D4F" w:rsidRPr="000C7697" w14:paraId="1110D610" w14:textId="77777777" w:rsidTr="00A4284C">
        <w:trPr>
          <w:gridAfter w:val="1"/>
          <w:wAfter w:w="10" w:type="dxa"/>
        </w:trPr>
        <w:tc>
          <w:tcPr>
            <w:tcW w:w="702" w:type="dxa"/>
          </w:tcPr>
          <w:p w14:paraId="27B73877" w14:textId="247FD052" w:rsidR="00B56D4F" w:rsidRPr="000C7697" w:rsidRDefault="00B56D4F" w:rsidP="006A3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3</w:t>
            </w:r>
            <w:r w:rsidR="006852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798" w:type="dxa"/>
          </w:tcPr>
          <w:p w14:paraId="3AFDF829" w14:textId="77777777" w:rsidR="00B56D4F" w:rsidRPr="000C7697" w:rsidRDefault="00B56D4F" w:rsidP="00A4284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45" w:hanging="245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What is the advantage of Booth’s Multiplication Algorithm over add-shift method?</w:t>
            </w:r>
          </w:p>
          <w:p w14:paraId="3C2608F3" w14:textId="77777777" w:rsidR="00B56D4F" w:rsidRPr="000C7697" w:rsidRDefault="00B56D4F" w:rsidP="00A4284C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45" w:hanging="245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Multiply 12 x -12 using Booth’s Multiplication.</w:t>
            </w:r>
          </w:p>
        </w:tc>
        <w:tc>
          <w:tcPr>
            <w:tcW w:w="632" w:type="dxa"/>
          </w:tcPr>
          <w:p w14:paraId="1A3213C4" w14:textId="77777777" w:rsidR="00B56D4F" w:rsidRPr="000C7697" w:rsidRDefault="00B56D4F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3M</w:t>
            </w:r>
          </w:p>
          <w:p w14:paraId="0E2D169B" w14:textId="77777777" w:rsidR="00B56D4F" w:rsidRPr="000C7697" w:rsidRDefault="00B56D4F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2C8E7F6" w14:textId="77777777" w:rsidR="00B56D4F" w:rsidRPr="000C7697" w:rsidRDefault="00B56D4F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7M</w:t>
            </w:r>
          </w:p>
        </w:tc>
        <w:tc>
          <w:tcPr>
            <w:tcW w:w="796" w:type="dxa"/>
          </w:tcPr>
          <w:p w14:paraId="5DFAD698" w14:textId="77777777" w:rsidR="00B56D4F" w:rsidRDefault="00685206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56D4F" w:rsidRPr="000C7697">
              <w:rPr>
                <w:rFonts w:ascii="Times New Roman" w:hAnsi="Times New Roman" w:cs="Times New Roman"/>
              </w:rPr>
              <w:t>1</w:t>
            </w:r>
          </w:p>
          <w:p w14:paraId="66C21E01" w14:textId="77777777" w:rsidR="00685206" w:rsidRDefault="00685206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077B64A" w14:textId="777E50A5" w:rsidR="00685206" w:rsidRPr="000C7697" w:rsidRDefault="00685206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A428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8" w:type="dxa"/>
          </w:tcPr>
          <w:p w14:paraId="2B98FA58" w14:textId="1153222C" w:rsidR="00B56D4F" w:rsidRPr="000C7697" w:rsidRDefault="00045321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BL-2</w:t>
            </w:r>
          </w:p>
          <w:p w14:paraId="7BCD4EC0" w14:textId="77777777" w:rsidR="00045321" w:rsidRDefault="00045321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F162EDD" w14:textId="09862F32" w:rsidR="00B56D4F" w:rsidRPr="000C7697" w:rsidRDefault="00045321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BL-3</w:t>
            </w:r>
          </w:p>
        </w:tc>
      </w:tr>
      <w:tr w:rsidR="00B56D4F" w:rsidRPr="000C7697" w14:paraId="5EFDB8CA" w14:textId="77777777" w:rsidTr="00A4284C">
        <w:tc>
          <w:tcPr>
            <w:tcW w:w="10696" w:type="dxa"/>
            <w:gridSpan w:val="6"/>
          </w:tcPr>
          <w:p w14:paraId="5DAD5E0B" w14:textId="77777777" w:rsidR="00B56D4F" w:rsidRPr="000C7697" w:rsidRDefault="00B56D4F" w:rsidP="006A3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7697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B56D4F" w:rsidRPr="000C7697" w14:paraId="5D06014C" w14:textId="77777777" w:rsidTr="00A4284C">
        <w:trPr>
          <w:gridAfter w:val="1"/>
          <w:wAfter w:w="10" w:type="dxa"/>
        </w:trPr>
        <w:tc>
          <w:tcPr>
            <w:tcW w:w="702" w:type="dxa"/>
          </w:tcPr>
          <w:p w14:paraId="46A713B2" w14:textId="566793DC" w:rsidR="00B56D4F" w:rsidRPr="000C7697" w:rsidRDefault="00B56D4F" w:rsidP="006A3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4</w:t>
            </w:r>
            <w:r w:rsidR="006852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798" w:type="dxa"/>
          </w:tcPr>
          <w:p w14:paraId="12AB663D" w14:textId="77777777" w:rsidR="00B56D4F" w:rsidRPr="000C7697" w:rsidRDefault="00B56D4F" w:rsidP="006A3B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Draw the flowchart for non-restoring division method. Divide 23 by 2 using non-restoring method.</w:t>
            </w:r>
            <w:r w:rsidRPr="000C7697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632" w:type="dxa"/>
          </w:tcPr>
          <w:p w14:paraId="547DEC14" w14:textId="77777777" w:rsidR="00B56D4F" w:rsidRPr="000C7697" w:rsidRDefault="00B56D4F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6" w:type="dxa"/>
          </w:tcPr>
          <w:p w14:paraId="7DD6A4C3" w14:textId="40EF4170" w:rsidR="00B56D4F" w:rsidRPr="000C7697" w:rsidRDefault="00685206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56D4F" w:rsidRPr="000C76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8" w:type="dxa"/>
          </w:tcPr>
          <w:p w14:paraId="2E7BC374" w14:textId="7D1F514A" w:rsidR="00B56D4F" w:rsidRPr="000C7697" w:rsidRDefault="00045321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BL-4</w:t>
            </w:r>
          </w:p>
        </w:tc>
      </w:tr>
      <w:tr w:rsidR="00B56D4F" w:rsidRPr="000C7697" w14:paraId="177FA3FF" w14:textId="77777777" w:rsidTr="00A4284C">
        <w:tc>
          <w:tcPr>
            <w:tcW w:w="10696" w:type="dxa"/>
            <w:gridSpan w:val="6"/>
          </w:tcPr>
          <w:p w14:paraId="5957C724" w14:textId="77777777" w:rsidR="00B56D4F" w:rsidRPr="000C7697" w:rsidRDefault="00B56D4F" w:rsidP="006A3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7697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B56D4F" w:rsidRPr="000C7697" w14:paraId="52A2A5F2" w14:textId="77777777" w:rsidTr="00A4284C">
        <w:trPr>
          <w:gridAfter w:val="1"/>
          <w:wAfter w:w="10" w:type="dxa"/>
        </w:trPr>
        <w:tc>
          <w:tcPr>
            <w:tcW w:w="702" w:type="dxa"/>
          </w:tcPr>
          <w:p w14:paraId="16C3210A" w14:textId="5EA02FFE" w:rsidR="00B56D4F" w:rsidRPr="000C7697" w:rsidRDefault="00B56D4F" w:rsidP="006A3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5</w:t>
            </w:r>
            <w:r w:rsidR="00685206">
              <w:rPr>
                <w:rFonts w:ascii="Times New Roman" w:hAnsi="Times New Roman" w:cs="Times New Roman"/>
              </w:rPr>
              <w:t>.</w:t>
            </w:r>
            <w:r w:rsidRPr="000C7697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7798" w:type="dxa"/>
          </w:tcPr>
          <w:p w14:paraId="56D74756" w14:textId="77777777" w:rsidR="00B56D4F" w:rsidRPr="000C7697" w:rsidRDefault="00B56D4F" w:rsidP="006A3B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Explain the basic organization of a hardwired control unit with a neat diagram.</w:t>
            </w:r>
          </w:p>
        </w:tc>
        <w:tc>
          <w:tcPr>
            <w:tcW w:w="632" w:type="dxa"/>
          </w:tcPr>
          <w:p w14:paraId="1BD88BC1" w14:textId="77777777" w:rsidR="00B56D4F" w:rsidRPr="000C7697" w:rsidRDefault="00B56D4F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6" w:type="dxa"/>
          </w:tcPr>
          <w:p w14:paraId="5D7638F6" w14:textId="35AE38EF" w:rsidR="00B56D4F" w:rsidRPr="000C7697" w:rsidRDefault="00685206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56D4F" w:rsidRPr="000C76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8" w:type="dxa"/>
          </w:tcPr>
          <w:p w14:paraId="1B742B02" w14:textId="65B01235" w:rsidR="00B56D4F" w:rsidRPr="000C7697" w:rsidRDefault="00045321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BL-2</w:t>
            </w:r>
          </w:p>
        </w:tc>
      </w:tr>
      <w:tr w:rsidR="00B56D4F" w:rsidRPr="000C7697" w14:paraId="579A2ADC" w14:textId="77777777" w:rsidTr="00A4284C">
        <w:tc>
          <w:tcPr>
            <w:tcW w:w="10696" w:type="dxa"/>
            <w:gridSpan w:val="6"/>
          </w:tcPr>
          <w:p w14:paraId="44C513EC" w14:textId="77777777" w:rsidR="00B56D4F" w:rsidRPr="000C7697" w:rsidRDefault="00B56D4F" w:rsidP="006A3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7697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B56D4F" w:rsidRPr="000C7697" w14:paraId="19623DB8" w14:textId="77777777" w:rsidTr="00A4284C">
        <w:trPr>
          <w:gridAfter w:val="1"/>
          <w:wAfter w:w="10" w:type="dxa"/>
          <w:trHeight w:val="702"/>
        </w:trPr>
        <w:tc>
          <w:tcPr>
            <w:tcW w:w="702" w:type="dxa"/>
          </w:tcPr>
          <w:p w14:paraId="506B29DD" w14:textId="425E11A5" w:rsidR="00B56D4F" w:rsidRPr="000C7697" w:rsidRDefault="00B56D4F" w:rsidP="006A3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6</w:t>
            </w:r>
            <w:r w:rsidR="006852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798" w:type="dxa"/>
          </w:tcPr>
          <w:p w14:paraId="16574448" w14:textId="0655DE89" w:rsidR="00FA54FF" w:rsidRDefault="00B56D4F" w:rsidP="006A3B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Discuss in detail about</w:t>
            </w:r>
            <w:r w:rsidR="00FA54FF">
              <w:rPr>
                <w:rFonts w:ascii="Times New Roman" w:hAnsi="Times New Roman" w:cs="Times New Roman"/>
              </w:rPr>
              <w:t>.</w:t>
            </w:r>
            <w:r w:rsidRPr="000C7697">
              <w:rPr>
                <w:rFonts w:ascii="Times New Roman" w:hAnsi="Times New Roman" w:cs="Times New Roman"/>
              </w:rPr>
              <w:t xml:space="preserve"> </w:t>
            </w:r>
          </w:p>
          <w:p w14:paraId="3A31EB5C" w14:textId="3CB21187" w:rsidR="00B56D4F" w:rsidRDefault="00B56D4F" w:rsidP="00FA54F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54FF">
              <w:rPr>
                <w:rFonts w:ascii="Times New Roman" w:hAnsi="Times New Roman" w:cs="Times New Roman"/>
              </w:rPr>
              <w:t>Control Memory</w:t>
            </w:r>
          </w:p>
          <w:p w14:paraId="281F0DBA" w14:textId="27803B9B" w:rsidR="00B56D4F" w:rsidRPr="00FA54FF" w:rsidRDefault="00B56D4F" w:rsidP="006A3B0F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A54FF">
              <w:rPr>
                <w:rFonts w:ascii="Times New Roman" w:hAnsi="Times New Roman" w:cs="Times New Roman"/>
              </w:rPr>
              <w:t>Address sequencing</w:t>
            </w:r>
          </w:p>
        </w:tc>
        <w:tc>
          <w:tcPr>
            <w:tcW w:w="632" w:type="dxa"/>
          </w:tcPr>
          <w:p w14:paraId="4A5E6239" w14:textId="77777777" w:rsidR="00B56D4F" w:rsidRPr="000C7697" w:rsidRDefault="00B56D4F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6" w:type="dxa"/>
          </w:tcPr>
          <w:p w14:paraId="21EB13C1" w14:textId="77CAFB18" w:rsidR="00B56D4F" w:rsidRPr="000C7697" w:rsidRDefault="00685206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56D4F" w:rsidRPr="000C76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8" w:type="dxa"/>
          </w:tcPr>
          <w:p w14:paraId="52618DEE" w14:textId="20964310" w:rsidR="00B56D4F" w:rsidRPr="000C7697" w:rsidRDefault="00045321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BL-2</w:t>
            </w:r>
          </w:p>
          <w:p w14:paraId="038ED3DB" w14:textId="77777777" w:rsidR="00B56D4F" w:rsidRPr="000C7697" w:rsidRDefault="00B56D4F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56D4F" w:rsidRPr="000C7697" w14:paraId="49440FA1" w14:textId="77777777" w:rsidTr="00A4284C">
        <w:tc>
          <w:tcPr>
            <w:tcW w:w="10696" w:type="dxa"/>
            <w:gridSpan w:val="6"/>
          </w:tcPr>
          <w:p w14:paraId="30D4FCF7" w14:textId="77777777" w:rsidR="00A4284C" w:rsidRPr="00A4284C" w:rsidRDefault="00A4284C" w:rsidP="006A3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  <w:p w14:paraId="6F0C6322" w14:textId="19321179" w:rsidR="00B56D4F" w:rsidRPr="000C7697" w:rsidRDefault="00B56D4F" w:rsidP="006A3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7697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B56D4F" w:rsidRPr="000C7697" w14:paraId="441323C3" w14:textId="77777777" w:rsidTr="00A4284C">
        <w:trPr>
          <w:gridAfter w:val="1"/>
          <w:wAfter w:w="10" w:type="dxa"/>
        </w:trPr>
        <w:tc>
          <w:tcPr>
            <w:tcW w:w="702" w:type="dxa"/>
          </w:tcPr>
          <w:p w14:paraId="53186C21" w14:textId="2DD7AFC6" w:rsidR="00B56D4F" w:rsidRPr="000C7697" w:rsidRDefault="00B56D4F" w:rsidP="006A3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7</w:t>
            </w:r>
            <w:r w:rsidR="006852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798" w:type="dxa"/>
          </w:tcPr>
          <w:p w14:paraId="6AF90341" w14:textId="77777777" w:rsidR="00B56D4F" w:rsidRPr="000C7697" w:rsidRDefault="00B56D4F" w:rsidP="00B56D4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44" w:hanging="244"/>
              <w:jc w:val="both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Draw the Memory hierarchy pyramid and discuss.</w:t>
            </w:r>
          </w:p>
          <w:p w14:paraId="6DFEC993" w14:textId="77777777" w:rsidR="00B56D4F" w:rsidRPr="000C7697" w:rsidRDefault="00B56D4F" w:rsidP="00B56D4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244" w:hanging="244"/>
              <w:jc w:val="both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Discuss about the various memory mapping techniques.</w:t>
            </w:r>
          </w:p>
        </w:tc>
        <w:tc>
          <w:tcPr>
            <w:tcW w:w="632" w:type="dxa"/>
          </w:tcPr>
          <w:p w14:paraId="6287FB12" w14:textId="77777777" w:rsidR="00B56D4F" w:rsidRPr="000C7697" w:rsidRDefault="00B56D4F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4M</w:t>
            </w:r>
          </w:p>
          <w:p w14:paraId="15B7C652" w14:textId="77777777" w:rsidR="00B56D4F" w:rsidRPr="000C7697" w:rsidRDefault="00B56D4F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796" w:type="dxa"/>
          </w:tcPr>
          <w:p w14:paraId="18C74D8D" w14:textId="77777777" w:rsidR="00B56D4F" w:rsidRDefault="00685206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56D4F" w:rsidRPr="000C7697">
              <w:rPr>
                <w:rFonts w:ascii="Times New Roman" w:hAnsi="Times New Roman" w:cs="Times New Roman"/>
              </w:rPr>
              <w:t>3</w:t>
            </w:r>
          </w:p>
          <w:p w14:paraId="463FF707" w14:textId="2F3A06DF" w:rsidR="00045321" w:rsidRPr="000C7697" w:rsidRDefault="00045321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58" w:type="dxa"/>
          </w:tcPr>
          <w:p w14:paraId="1EF4AD13" w14:textId="61762C11" w:rsidR="00B56D4F" w:rsidRPr="000C7697" w:rsidRDefault="00045321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BL-2</w:t>
            </w:r>
          </w:p>
          <w:p w14:paraId="2BA06A1A" w14:textId="286192B6" w:rsidR="00B56D4F" w:rsidRPr="000C7697" w:rsidRDefault="00045321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BL-2</w:t>
            </w:r>
          </w:p>
        </w:tc>
      </w:tr>
      <w:tr w:rsidR="00B56D4F" w:rsidRPr="000C7697" w14:paraId="5D461A22" w14:textId="77777777" w:rsidTr="00A4284C">
        <w:tc>
          <w:tcPr>
            <w:tcW w:w="10696" w:type="dxa"/>
            <w:gridSpan w:val="6"/>
          </w:tcPr>
          <w:p w14:paraId="6A3DBB44" w14:textId="24AF49A8" w:rsidR="00B56D4F" w:rsidRPr="000C7697" w:rsidRDefault="00B56D4F" w:rsidP="006852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7697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B56D4F" w:rsidRPr="000C7697" w14:paraId="3355524F" w14:textId="77777777" w:rsidTr="00A4284C">
        <w:trPr>
          <w:gridAfter w:val="1"/>
          <w:wAfter w:w="10" w:type="dxa"/>
        </w:trPr>
        <w:tc>
          <w:tcPr>
            <w:tcW w:w="702" w:type="dxa"/>
          </w:tcPr>
          <w:p w14:paraId="656582E9" w14:textId="467F07AF" w:rsidR="00B56D4F" w:rsidRPr="000C7697" w:rsidRDefault="00B56D4F" w:rsidP="006A3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8</w:t>
            </w:r>
            <w:r w:rsidR="006852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798" w:type="dxa"/>
          </w:tcPr>
          <w:p w14:paraId="025C0874" w14:textId="3F159490" w:rsidR="00B56D4F" w:rsidRPr="00A4284C" w:rsidRDefault="00A4284C" w:rsidP="00A428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B56D4F" w:rsidRPr="00A4284C">
              <w:rPr>
                <w:rFonts w:ascii="Times New Roman" w:hAnsi="Times New Roman" w:cs="Times New Roman"/>
              </w:rPr>
              <w:t xml:space="preserve">Write short notes on ROM and RAM Chips.   </w:t>
            </w:r>
          </w:p>
        </w:tc>
        <w:tc>
          <w:tcPr>
            <w:tcW w:w="632" w:type="dxa"/>
          </w:tcPr>
          <w:p w14:paraId="1FBCFB85" w14:textId="77777777" w:rsidR="00B56D4F" w:rsidRPr="000C7697" w:rsidRDefault="00B56D4F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4M</w:t>
            </w:r>
          </w:p>
        </w:tc>
        <w:tc>
          <w:tcPr>
            <w:tcW w:w="796" w:type="dxa"/>
          </w:tcPr>
          <w:p w14:paraId="3009EBB2" w14:textId="123F5F79" w:rsidR="00B56D4F" w:rsidRPr="000C7697" w:rsidRDefault="00685206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56D4F" w:rsidRPr="000C76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8" w:type="dxa"/>
          </w:tcPr>
          <w:p w14:paraId="07A3D5FF" w14:textId="1967827D" w:rsidR="00B56D4F" w:rsidRPr="000C7697" w:rsidRDefault="00045321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BL-2</w:t>
            </w:r>
          </w:p>
        </w:tc>
      </w:tr>
      <w:tr w:rsidR="00B56D4F" w:rsidRPr="000C7697" w14:paraId="49544D1C" w14:textId="77777777" w:rsidTr="00A4284C">
        <w:trPr>
          <w:gridAfter w:val="1"/>
          <w:wAfter w:w="10" w:type="dxa"/>
        </w:trPr>
        <w:tc>
          <w:tcPr>
            <w:tcW w:w="702" w:type="dxa"/>
          </w:tcPr>
          <w:p w14:paraId="6B435CCA" w14:textId="77777777" w:rsidR="00B56D4F" w:rsidRPr="000C7697" w:rsidRDefault="00B56D4F" w:rsidP="006A3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8" w:type="dxa"/>
          </w:tcPr>
          <w:p w14:paraId="124BA526" w14:textId="7C0483C0" w:rsidR="00B56D4F" w:rsidRPr="00A4284C" w:rsidRDefault="00A4284C" w:rsidP="00A4284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B56D4F" w:rsidRPr="00A4284C">
              <w:rPr>
                <w:rFonts w:ascii="Times New Roman" w:hAnsi="Times New Roman" w:cs="Times New Roman"/>
              </w:rPr>
              <w:t>Illustrate any two replacement algorithms used in virtual memory management.</w:t>
            </w:r>
          </w:p>
        </w:tc>
        <w:tc>
          <w:tcPr>
            <w:tcW w:w="632" w:type="dxa"/>
          </w:tcPr>
          <w:p w14:paraId="7B0B6EB4" w14:textId="77777777" w:rsidR="00B56D4F" w:rsidRPr="000C7697" w:rsidRDefault="00B56D4F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796" w:type="dxa"/>
          </w:tcPr>
          <w:p w14:paraId="00A2EFAC" w14:textId="243E5450" w:rsidR="00B56D4F" w:rsidRPr="000C7697" w:rsidRDefault="00685206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56D4F" w:rsidRPr="000C76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8" w:type="dxa"/>
          </w:tcPr>
          <w:p w14:paraId="05D14BC4" w14:textId="3BFB1A6F" w:rsidR="00B56D4F" w:rsidRPr="000C7697" w:rsidRDefault="00045321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BL-2</w:t>
            </w:r>
          </w:p>
        </w:tc>
      </w:tr>
      <w:tr w:rsidR="00B56D4F" w:rsidRPr="000C7697" w14:paraId="27F80173" w14:textId="77777777" w:rsidTr="00A4284C">
        <w:tc>
          <w:tcPr>
            <w:tcW w:w="10696" w:type="dxa"/>
            <w:gridSpan w:val="6"/>
          </w:tcPr>
          <w:p w14:paraId="640B1BB0" w14:textId="77777777" w:rsidR="00A4284C" w:rsidRDefault="00A4284C" w:rsidP="006852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E32A52F" w14:textId="7CC31BB6" w:rsidR="00B56D4F" w:rsidRPr="00685206" w:rsidRDefault="00B56D4F" w:rsidP="006852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7697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B56D4F" w:rsidRPr="000C7697" w14:paraId="6817D1BE" w14:textId="77777777" w:rsidTr="00A4284C">
        <w:trPr>
          <w:gridAfter w:val="1"/>
          <w:wAfter w:w="10" w:type="dxa"/>
          <w:trHeight w:val="227"/>
        </w:trPr>
        <w:tc>
          <w:tcPr>
            <w:tcW w:w="702" w:type="dxa"/>
          </w:tcPr>
          <w:p w14:paraId="705C588A" w14:textId="1256ACBA" w:rsidR="00B56D4F" w:rsidRPr="000C7697" w:rsidRDefault="00B56D4F" w:rsidP="006A3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9</w:t>
            </w:r>
            <w:r w:rsidR="006852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798" w:type="dxa"/>
          </w:tcPr>
          <w:p w14:paraId="21BD9614" w14:textId="77777777" w:rsidR="00B56D4F" w:rsidRPr="000C7697" w:rsidRDefault="00B56D4F" w:rsidP="00B56D4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23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What are the various I/O device transfer schemes.</w:t>
            </w:r>
          </w:p>
        </w:tc>
        <w:tc>
          <w:tcPr>
            <w:tcW w:w="632" w:type="dxa"/>
          </w:tcPr>
          <w:p w14:paraId="01333F22" w14:textId="77777777" w:rsidR="00B56D4F" w:rsidRPr="000C7697" w:rsidRDefault="00B56D4F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3M</w:t>
            </w:r>
          </w:p>
        </w:tc>
        <w:tc>
          <w:tcPr>
            <w:tcW w:w="796" w:type="dxa"/>
          </w:tcPr>
          <w:p w14:paraId="2609A1DE" w14:textId="0635531D" w:rsidR="00B56D4F" w:rsidRPr="000C7697" w:rsidRDefault="00685206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56D4F" w:rsidRPr="000C76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8" w:type="dxa"/>
          </w:tcPr>
          <w:p w14:paraId="5A938310" w14:textId="693B52C0" w:rsidR="00B56D4F" w:rsidRPr="000C7697" w:rsidRDefault="00045321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BL-2</w:t>
            </w:r>
          </w:p>
        </w:tc>
      </w:tr>
      <w:tr w:rsidR="00B56D4F" w:rsidRPr="000C7697" w14:paraId="2E9BB330" w14:textId="77777777" w:rsidTr="00A4284C">
        <w:trPr>
          <w:gridAfter w:val="1"/>
          <w:wAfter w:w="10" w:type="dxa"/>
        </w:trPr>
        <w:tc>
          <w:tcPr>
            <w:tcW w:w="702" w:type="dxa"/>
          </w:tcPr>
          <w:p w14:paraId="74D64EC5" w14:textId="77777777" w:rsidR="00B56D4F" w:rsidRPr="000C7697" w:rsidRDefault="00B56D4F" w:rsidP="006A3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8" w:type="dxa"/>
          </w:tcPr>
          <w:p w14:paraId="5C98D938" w14:textId="77777777" w:rsidR="00B56D4F" w:rsidRPr="000C7697" w:rsidRDefault="00B56D4F" w:rsidP="00B56D4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23"/>
              <w:contextualSpacing w:val="0"/>
              <w:jc w:val="both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Discuss about DMA scheme in detail</w:t>
            </w:r>
          </w:p>
        </w:tc>
        <w:tc>
          <w:tcPr>
            <w:tcW w:w="632" w:type="dxa"/>
          </w:tcPr>
          <w:p w14:paraId="6ED22AB5" w14:textId="77777777" w:rsidR="00B56D4F" w:rsidRPr="000C7697" w:rsidRDefault="00B56D4F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7M</w:t>
            </w:r>
          </w:p>
        </w:tc>
        <w:tc>
          <w:tcPr>
            <w:tcW w:w="796" w:type="dxa"/>
          </w:tcPr>
          <w:p w14:paraId="0FBD5B24" w14:textId="46C22F0A" w:rsidR="00B56D4F" w:rsidRPr="000C7697" w:rsidRDefault="00685206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56D4F" w:rsidRPr="000C76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8" w:type="dxa"/>
          </w:tcPr>
          <w:p w14:paraId="6E5E3171" w14:textId="0B4D9300" w:rsidR="00B56D4F" w:rsidRPr="000C7697" w:rsidRDefault="00045321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BL-2</w:t>
            </w:r>
          </w:p>
        </w:tc>
      </w:tr>
      <w:tr w:rsidR="00B56D4F" w:rsidRPr="000C7697" w14:paraId="02540BE2" w14:textId="77777777" w:rsidTr="00A4284C">
        <w:tc>
          <w:tcPr>
            <w:tcW w:w="10696" w:type="dxa"/>
            <w:gridSpan w:val="6"/>
          </w:tcPr>
          <w:p w14:paraId="26360B16" w14:textId="77777777" w:rsidR="00B56D4F" w:rsidRPr="000C7697" w:rsidRDefault="00B56D4F" w:rsidP="006A3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C7697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B56D4F" w:rsidRPr="000C7697" w14:paraId="6EB9A5F4" w14:textId="77777777" w:rsidTr="00A4284C">
        <w:trPr>
          <w:gridAfter w:val="1"/>
          <w:wAfter w:w="10" w:type="dxa"/>
          <w:trHeight w:val="424"/>
        </w:trPr>
        <w:tc>
          <w:tcPr>
            <w:tcW w:w="702" w:type="dxa"/>
          </w:tcPr>
          <w:p w14:paraId="6D589C1D" w14:textId="222D217B" w:rsidR="00B56D4F" w:rsidRPr="000C7697" w:rsidRDefault="00B56D4F" w:rsidP="006A3B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10</w:t>
            </w:r>
            <w:r w:rsidR="006852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798" w:type="dxa"/>
          </w:tcPr>
          <w:p w14:paraId="4FDBB1CC" w14:textId="17072DB7" w:rsidR="00B56D4F" w:rsidRDefault="00B56D4F" w:rsidP="006A3B0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7697">
              <w:rPr>
                <w:rFonts w:ascii="Times New Roman" w:hAnsi="Times New Roman" w:cs="Times New Roman"/>
              </w:rPr>
              <w:t>Write short notes on</w:t>
            </w:r>
          </w:p>
          <w:p w14:paraId="7ABCF406" w14:textId="54010CC0" w:rsidR="00685206" w:rsidRPr="00685206" w:rsidRDefault="00685206" w:rsidP="00685206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85206">
              <w:rPr>
                <w:rFonts w:ascii="Times New Roman" w:hAnsi="Times New Roman" w:cs="Times New Roman"/>
              </w:rPr>
              <w:t>Pipelining.</w:t>
            </w:r>
          </w:p>
          <w:p w14:paraId="7B69FB85" w14:textId="74BD7E9C" w:rsidR="00685206" w:rsidRPr="00685206" w:rsidRDefault="00685206" w:rsidP="00685206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Parallel processing.</w:t>
            </w:r>
          </w:p>
        </w:tc>
        <w:tc>
          <w:tcPr>
            <w:tcW w:w="632" w:type="dxa"/>
          </w:tcPr>
          <w:p w14:paraId="2BE31F52" w14:textId="05F4007B" w:rsidR="00B56D4F" w:rsidRPr="000C7697" w:rsidRDefault="00A4284C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B56D4F" w:rsidRPr="000C7697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6" w:type="dxa"/>
          </w:tcPr>
          <w:p w14:paraId="433545F6" w14:textId="2293729E" w:rsidR="00B56D4F" w:rsidRPr="000C7697" w:rsidRDefault="00685206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</w:t>
            </w:r>
            <w:r w:rsidR="00B56D4F" w:rsidRPr="000C76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8" w:type="dxa"/>
          </w:tcPr>
          <w:p w14:paraId="6DC9B88B" w14:textId="40EC7FCD" w:rsidR="00B56D4F" w:rsidRPr="000C7697" w:rsidRDefault="00045321" w:rsidP="006A3B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BL-2</w:t>
            </w:r>
          </w:p>
        </w:tc>
      </w:tr>
    </w:tbl>
    <w:p w14:paraId="690B439D" w14:textId="51750E0E" w:rsidR="00B56D4F" w:rsidRDefault="00685206" w:rsidP="00685206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B56D4F" w:rsidSect="00A4284C">
      <w:footerReference w:type="default" r:id="rId8"/>
      <w:pgSz w:w="11906" w:h="16838"/>
      <w:pgMar w:top="426" w:right="566" w:bottom="851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3D697" w14:textId="77777777" w:rsidR="00121836" w:rsidRDefault="00121836" w:rsidP="007E6F1F">
      <w:pPr>
        <w:spacing w:after="0" w:line="240" w:lineRule="auto"/>
      </w:pPr>
      <w:r>
        <w:separator/>
      </w:r>
    </w:p>
  </w:endnote>
  <w:endnote w:type="continuationSeparator" w:id="0">
    <w:p w14:paraId="4E5C869D" w14:textId="77777777" w:rsidR="00121836" w:rsidRDefault="00121836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CBD7D" w14:textId="77777777" w:rsidR="00121836" w:rsidRDefault="00121836" w:rsidP="007E6F1F">
      <w:pPr>
        <w:spacing w:after="0" w:line="240" w:lineRule="auto"/>
      </w:pPr>
      <w:r>
        <w:separator/>
      </w:r>
    </w:p>
  </w:footnote>
  <w:footnote w:type="continuationSeparator" w:id="0">
    <w:p w14:paraId="41BA1983" w14:textId="77777777" w:rsidR="00121836" w:rsidRDefault="00121836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8078B"/>
    <w:multiLevelType w:val="multilevel"/>
    <w:tmpl w:val="0828078B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81945"/>
    <w:multiLevelType w:val="hybridMultilevel"/>
    <w:tmpl w:val="4A32DADC"/>
    <w:lvl w:ilvl="0" w:tplc="7E24B94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multilevel"/>
    <w:tmpl w:val="21230493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7D3988"/>
    <w:multiLevelType w:val="hybridMultilevel"/>
    <w:tmpl w:val="0B9A551C"/>
    <w:lvl w:ilvl="0" w:tplc="40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AB78C5"/>
    <w:multiLevelType w:val="hybridMultilevel"/>
    <w:tmpl w:val="A3A0D6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0965BB"/>
    <w:multiLevelType w:val="hybridMultilevel"/>
    <w:tmpl w:val="2FB6A41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501E3A"/>
    <w:multiLevelType w:val="hybridMultilevel"/>
    <w:tmpl w:val="2D5EE18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D6300"/>
    <w:multiLevelType w:val="multilevel"/>
    <w:tmpl w:val="91D899D0"/>
    <w:lvl w:ilvl="0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3D6F77"/>
    <w:multiLevelType w:val="hybridMultilevel"/>
    <w:tmpl w:val="E1260A5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AE52DB"/>
    <w:multiLevelType w:val="hybridMultilevel"/>
    <w:tmpl w:val="E98E77B6"/>
    <w:lvl w:ilvl="0" w:tplc="7E24B9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22"/>
  </w:num>
  <w:num w:numId="3" w16cid:durableId="278416906">
    <w:abstractNumId w:val="5"/>
  </w:num>
  <w:num w:numId="4" w16cid:durableId="371073565">
    <w:abstractNumId w:val="19"/>
  </w:num>
  <w:num w:numId="5" w16cid:durableId="468867025">
    <w:abstractNumId w:val="12"/>
  </w:num>
  <w:num w:numId="6" w16cid:durableId="852108614">
    <w:abstractNumId w:val="4"/>
  </w:num>
  <w:num w:numId="7" w16cid:durableId="277951601">
    <w:abstractNumId w:val="8"/>
  </w:num>
  <w:num w:numId="8" w16cid:durableId="21450781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968735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5634756">
    <w:abstractNumId w:val="17"/>
  </w:num>
  <w:num w:numId="11" w16cid:durableId="1049379761">
    <w:abstractNumId w:val="21"/>
  </w:num>
  <w:num w:numId="12" w16cid:durableId="211231536">
    <w:abstractNumId w:val="9"/>
  </w:num>
  <w:num w:numId="13" w16cid:durableId="1132869791">
    <w:abstractNumId w:val="3"/>
  </w:num>
  <w:num w:numId="14" w16cid:durableId="1989900394">
    <w:abstractNumId w:val="10"/>
  </w:num>
  <w:num w:numId="15" w16cid:durableId="1216501809">
    <w:abstractNumId w:val="1"/>
  </w:num>
  <w:num w:numId="16" w16cid:durableId="475533135">
    <w:abstractNumId w:val="7"/>
  </w:num>
  <w:num w:numId="17" w16cid:durableId="1873299085">
    <w:abstractNumId w:val="2"/>
  </w:num>
  <w:num w:numId="18" w16cid:durableId="1065254359">
    <w:abstractNumId w:val="20"/>
  </w:num>
  <w:num w:numId="19" w16cid:durableId="353730274">
    <w:abstractNumId w:val="6"/>
  </w:num>
  <w:num w:numId="20" w16cid:durableId="1038433297">
    <w:abstractNumId w:val="16"/>
  </w:num>
  <w:num w:numId="21" w16cid:durableId="2010325184">
    <w:abstractNumId w:val="0"/>
  </w:num>
  <w:num w:numId="22" w16cid:durableId="1600411739">
    <w:abstractNumId w:val="11"/>
  </w:num>
  <w:num w:numId="23" w16cid:durableId="466357060">
    <w:abstractNumId w:val="14"/>
  </w:num>
  <w:num w:numId="24" w16cid:durableId="485904613">
    <w:abstractNumId w:val="15"/>
  </w:num>
  <w:num w:numId="25" w16cid:durableId="514997400">
    <w:abstractNumId w:val="13"/>
  </w:num>
  <w:num w:numId="26" w16cid:durableId="3510335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1084"/>
    <w:rsid w:val="0002175E"/>
    <w:rsid w:val="00025404"/>
    <w:rsid w:val="00045321"/>
    <w:rsid w:val="00046CFA"/>
    <w:rsid w:val="000E3C9E"/>
    <w:rsid w:val="000E7532"/>
    <w:rsid w:val="00121836"/>
    <w:rsid w:val="00125D03"/>
    <w:rsid w:val="00155BE8"/>
    <w:rsid w:val="00180834"/>
    <w:rsid w:val="001D489A"/>
    <w:rsid w:val="00222D2B"/>
    <w:rsid w:val="002238C7"/>
    <w:rsid w:val="00232700"/>
    <w:rsid w:val="002330F6"/>
    <w:rsid w:val="002704ED"/>
    <w:rsid w:val="002E4A93"/>
    <w:rsid w:val="002E5D33"/>
    <w:rsid w:val="002E6C7D"/>
    <w:rsid w:val="002F63DB"/>
    <w:rsid w:val="00305E7F"/>
    <w:rsid w:val="00306D20"/>
    <w:rsid w:val="00323341"/>
    <w:rsid w:val="00342EF4"/>
    <w:rsid w:val="003438FF"/>
    <w:rsid w:val="00350C77"/>
    <w:rsid w:val="003A2FF8"/>
    <w:rsid w:val="003E1C4B"/>
    <w:rsid w:val="003E356D"/>
    <w:rsid w:val="004160BC"/>
    <w:rsid w:val="004550CB"/>
    <w:rsid w:val="00486B0F"/>
    <w:rsid w:val="00491836"/>
    <w:rsid w:val="0049451B"/>
    <w:rsid w:val="004A0384"/>
    <w:rsid w:val="004C0928"/>
    <w:rsid w:val="004C1A3E"/>
    <w:rsid w:val="004D1B31"/>
    <w:rsid w:val="004E0BF6"/>
    <w:rsid w:val="004E6158"/>
    <w:rsid w:val="00512F93"/>
    <w:rsid w:val="00541F98"/>
    <w:rsid w:val="005C59D3"/>
    <w:rsid w:val="00605F7A"/>
    <w:rsid w:val="00657C6E"/>
    <w:rsid w:val="00685206"/>
    <w:rsid w:val="0068787E"/>
    <w:rsid w:val="00706EB1"/>
    <w:rsid w:val="00710335"/>
    <w:rsid w:val="00725E83"/>
    <w:rsid w:val="00770E09"/>
    <w:rsid w:val="00786A03"/>
    <w:rsid w:val="00787D8C"/>
    <w:rsid w:val="007B20D4"/>
    <w:rsid w:val="007E2ECB"/>
    <w:rsid w:val="007E454E"/>
    <w:rsid w:val="007E6F1F"/>
    <w:rsid w:val="00825D17"/>
    <w:rsid w:val="008453FF"/>
    <w:rsid w:val="008C14E7"/>
    <w:rsid w:val="008F5DC2"/>
    <w:rsid w:val="009243A5"/>
    <w:rsid w:val="00965D6F"/>
    <w:rsid w:val="009A4761"/>
    <w:rsid w:val="009D23D1"/>
    <w:rsid w:val="009D3C8E"/>
    <w:rsid w:val="009E7D74"/>
    <w:rsid w:val="00A15349"/>
    <w:rsid w:val="00A4284C"/>
    <w:rsid w:val="00AB5A24"/>
    <w:rsid w:val="00AC52B8"/>
    <w:rsid w:val="00AE5C4D"/>
    <w:rsid w:val="00B30C91"/>
    <w:rsid w:val="00B404F4"/>
    <w:rsid w:val="00B42494"/>
    <w:rsid w:val="00B56D4F"/>
    <w:rsid w:val="00B56EAD"/>
    <w:rsid w:val="00B674EE"/>
    <w:rsid w:val="00B87ADC"/>
    <w:rsid w:val="00BE1806"/>
    <w:rsid w:val="00C354BC"/>
    <w:rsid w:val="00C40706"/>
    <w:rsid w:val="00C53096"/>
    <w:rsid w:val="00C70FD6"/>
    <w:rsid w:val="00C807BB"/>
    <w:rsid w:val="00C93094"/>
    <w:rsid w:val="00CB1207"/>
    <w:rsid w:val="00CB272E"/>
    <w:rsid w:val="00CF33A3"/>
    <w:rsid w:val="00CF63C4"/>
    <w:rsid w:val="00D16987"/>
    <w:rsid w:val="00D30706"/>
    <w:rsid w:val="00D330F1"/>
    <w:rsid w:val="00D46E45"/>
    <w:rsid w:val="00D65E35"/>
    <w:rsid w:val="00D71B0B"/>
    <w:rsid w:val="00D72678"/>
    <w:rsid w:val="00D81122"/>
    <w:rsid w:val="00D92A91"/>
    <w:rsid w:val="00DD6227"/>
    <w:rsid w:val="00E06F20"/>
    <w:rsid w:val="00E07C05"/>
    <w:rsid w:val="00E11B04"/>
    <w:rsid w:val="00E15417"/>
    <w:rsid w:val="00E33D35"/>
    <w:rsid w:val="00E34CFD"/>
    <w:rsid w:val="00E50D7E"/>
    <w:rsid w:val="00E745A7"/>
    <w:rsid w:val="00F44F7E"/>
    <w:rsid w:val="00F65FDB"/>
    <w:rsid w:val="00F71A3D"/>
    <w:rsid w:val="00FA54FF"/>
    <w:rsid w:val="00FA6C5A"/>
    <w:rsid w:val="00FA7898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03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73</cp:revision>
  <dcterms:created xsi:type="dcterms:W3CDTF">2023-03-23T04:54:00Z</dcterms:created>
  <dcterms:modified xsi:type="dcterms:W3CDTF">2024-07-26T06:52:00Z</dcterms:modified>
</cp:coreProperties>
</file>